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D47E" w14:textId="77777777" w:rsidR="00C86E1E" w:rsidRDefault="009B6C9B">
      <w:r>
        <w:rPr>
          <w:noProof/>
        </w:rPr>
        <w:drawing>
          <wp:anchor distT="0" distB="0" distL="114300" distR="114300" simplePos="0" relativeHeight="251659264" behindDoc="0" locked="0" layoutInCell="1" allowOverlap="1" wp14:anchorId="46A69BD4" wp14:editId="00B4F487">
            <wp:simplePos x="0" y="0"/>
            <wp:positionH relativeFrom="margin">
              <wp:posOffset>3857625</wp:posOffset>
            </wp:positionH>
            <wp:positionV relativeFrom="margin">
              <wp:posOffset>-610235</wp:posOffset>
            </wp:positionV>
            <wp:extent cx="2420620" cy="13239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B_Randwij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3B293" w14:textId="77777777" w:rsidR="009B6C9B" w:rsidRDefault="009B6C9B"/>
    <w:tbl>
      <w:tblPr>
        <w:tblStyle w:val="Tabelraster"/>
        <w:tblpPr w:leftFromText="141" w:rightFromText="141" w:vertAnchor="text" w:horzAnchor="margin" w:tblpY="685"/>
        <w:tblW w:w="5086" w:type="pct"/>
        <w:tblLayout w:type="fixed"/>
        <w:tblLook w:val="04A0" w:firstRow="1" w:lastRow="0" w:firstColumn="1" w:lastColumn="0" w:noHBand="0" w:noVBand="1"/>
      </w:tblPr>
      <w:tblGrid>
        <w:gridCol w:w="995"/>
        <w:gridCol w:w="1562"/>
        <w:gridCol w:w="1560"/>
        <w:gridCol w:w="1698"/>
        <w:gridCol w:w="1705"/>
        <w:gridCol w:w="1698"/>
      </w:tblGrid>
      <w:tr w:rsidR="009B6C9B" w14:paraId="0814BEB1" w14:textId="77777777" w:rsidTr="009B6C9B">
        <w:trPr>
          <w:trHeight w:val="556"/>
        </w:trPr>
        <w:tc>
          <w:tcPr>
            <w:tcW w:w="540" w:type="pct"/>
          </w:tcPr>
          <w:p w14:paraId="01269237" w14:textId="77777777" w:rsidR="009B6C9B" w:rsidRDefault="009B6C9B" w:rsidP="009B6C9B">
            <w:pPr>
              <w:rPr>
                <w:b/>
              </w:rPr>
            </w:pPr>
            <w:r>
              <w:rPr>
                <w:b/>
              </w:rPr>
              <w:t>Groep</w:t>
            </w:r>
          </w:p>
        </w:tc>
        <w:tc>
          <w:tcPr>
            <w:tcW w:w="847" w:type="pct"/>
          </w:tcPr>
          <w:p w14:paraId="3FC3EF2B" w14:textId="77777777" w:rsidR="009B6C9B" w:rsidRPr="00CA7AC7" w:rsidRDefault="009B6C9B" w:rsidP="009B6C9B">
            <w:pPr>
              <w:rPr>
                <w:b/>
              </w:rPr>
            </w:pPr>
            <w:r>
              <w:rPr>
                <w:b/>
              </w:rPr>
              <w:t>Maandag</w:t>
            </w:r>
          </w:p>
        </w:tc>
        <w:tc>
          <w:tcPr>
            <w:tcW w:w="846" w:type="pct"/>
          </w:tcPr>
          <w:p w14:paraId="5ABB1E63" w14:textId="77777777" w:rsidR="009B6C9B" w:rsidRPr="00CA7AC7" w:rsidRDefault="009B6C9B" w:rsidP="009B6C9B">
            <w:pPr>
              <w:rPr>
                <w:b/>
              </w:rPr>
            </w:pPr>
            <w:r>
              <w:rPr>
                <w:b/>
              </w:rPr>
              <w:t>Dinsdag</w:t>
            </w:r>
          </w:p>
        </w:tc>
        <w:tc>
          <w:tcPr>
            <w:tcW w:w="921" w:type="pct"/>
          </w:tcPr>
          <w:p w14:paraId="57899222" w14:textId="77777777" w:rsidR="009B6C9B" w:rsidRPr="00CA7AC7" w:rsidRDefault="009B6C9B" w:rsidP="009B6C9B">
            <w:pPr>
              <w:rPr>
                <w:b/>
              </w:rPr>
            </w:pPr>
            <w:r>
              <w:rPr>
                <w:b/>
              </w:rPr>
              <w:t>Woensdag</w:t>
            </w:r>
          </w:p>
        </w:tc>
        <w:tc>
          <w:tcPr>
            <w:tcW w:w="925" w:type="pct"/>
          </w:tcPr>
          <w:p w14:paraId="53B7F7D8" w14:textId="77777777" w:rsidR="009B6C9B" w:rsidRPr="00CA7AC7" w:rsidRDefault="009B6C9B" w:rsidP="009B6C9B">
            <w:pPr>
              <w:rPr>
                <w:b/>
              </w:rPr>
            </w:pPr>
            <w:r>
              <w:rPr>
                <w:b/>
              </w:rPr>
              <w:t>Donderdag</w:t>
            </w:r>
          </w:p>
        </w:tc>
        <w:tc>
          <w:tcPr>
            <w:tcW w:w="921" w:type="pct"/>
          </w:tcPr>
          <w:p w14:paraId="53ABFCF9" w14:textId="77777777" w:rsidR="009B6C9B" w:rsidRPr="00CA7AC7" w:rsidRDefault="009B6C9B" w:rsidP="009B6C9B">
            <w:pPr>
              <w:rPr>
                <w:b/>
              </w:rPr>
            </w:pPr>
            <w:r>
              <w:rPr>
                <w:b/>
              </w:rPr>
              <w:t>Vrijdag</w:t>
            </w:r>
          </w:p>
        </w:tc>
      </w:tr>
      <w:tr w:rsidR="009B6C9B" w14:paraId="53E08983" w14:textId="77777777" w:rsidTr="009B6C9B">
        <w:trPr>
          <w:trHeight w:val="286"/>
        </w:trPr>
        <w:tc>
          <w:tcPr>
            <w:tcW w:w="540" w:type="pct"/>
          </w:tcPr>
          <w:p w14:paraId="1EE444CD" w14:textId="77777777" w:rsidR="009B6C9B" w:rsidRDefault="009B6C9B" w:rsidP="009B6C9B">
            <w:r>
              <w:t>1 en 2</w:t>
            </w:r>
          </w:p>
        </w:tc>
        <w:tc>
          <w:tcPr>
            <w:tcW w:w="847" w:type="pct"/>
          </w:tcPr>
          <w:p w14:paraId="36301E4D" w14:textId="77777777" w:rsidR="009B6C9B" w:rsidRDefault="009B6C9B" w:rsidP="009B6C9B">
            <w:r>
              <w:t xml:space="preserve">8.30 – 14.30 </w:t>
            </w:r>
          </w:p>
          <w:p w14:paraId="6F0741CB" w14:textId="3366A10A" w:rsidR="009B6C9B" w:rsidRDefault="009B6C9B" w:rsidP="009B6C9B">
            <w:r>
              <w:t>Lunch: 1</w:t>
            </w:r>
            <w:r w:rsidR="007B46E6">
              <w:t>2</w:t>
            </w:r>
            <w:r>
              <w:t>.</w:t>
            </w:r>
            <w:r w:rsidR="007B46E6">
              <w:t>00</w:t>
            </w:r>
          </w:p>
          <w:p w14:paraId="0473F014" w14:textId="5E3EC7E6" w:rsidR="009B6C9B" w:rsidRDefault="009B6C9B" w:rsidP="009B6C9B">
            <w:r>
              <w:t>Pauze: 12.</w:t>
            </w:r>
            <w:r w:rsidR="007B46E6">
              <w:t>30</w:t>
            </w:r>
          </w:p>
        </w:tc>
        <w:tc>
          <w:tcPr>
            <w:tcW w:w="846" w:type="pct"/>
          </w:tcPr>
          <w:p w14:paraId="6ECDCEF5" w14:textId="77777777" w:rsidR="009B6C9B" w:rsidRDefault="009B6C9B" w:rsidP="009B6C9B">
            <w:r>
              <w:t xml:space="preserve">8.30 – 14.30 </w:t>
            </w:r>
          </w:p>
          <w:p w14:paraId="688986D6" w14:textId="038EDD14" w:rsidR="009B6C9B" w:rsidRDefault="009B6C9B" w:rsidP="009B6C9B">
            <w:r>
              <w:t>Lunch: 1</w:t>
            </w:r>
            <w:r w:rsidR="007B46E6">
              <w:t>2.00</w:t>
            </w:r>
          </w:p>
          <w:p w14:paraId="7F06A711" w14:textId="5E91FA91" w:rsidR="009B6C9B" w:rsidRDefault="009B6C9B" w:rsidP="009B6C9B">
            <w:r>
              <w:t>Pauze: 12.</w:t>
            </w:r>
            <w:r w:rsidR="007B46E6">
              <w:t>30</w:t>
            </w:r>
          </w:p>
        </w:tc>
        <w:tc>
          <w:tcPr>
            <w:tcW w:w="921" w:type="pct"/>
          </w:tcPr>
          <w:p w14:paraId="3D442386" w14:textId="77777777" w:rsidR="009B6C9B" w:rsidRDefault="009B6C9B" w:rsidP="009B6C9B">
            <w:r>
              <w:t>8.30 – 12.15</w:t>
            </w:r>
          </w:p>
          <w:p w14:paraId="7A139854" w14:textId="77777777" w:rsidR="009B6C9B" w:rsidRDefault="009B6C9B" w:rsidP="009B6C9B"/>
        </w:tc>
        <w:tc>
          <w:tcPr>
            <w:tcW w:w="925" w:type="pct"/>
          </w:tcPr>
          <w:p w14:paraId="5CC7C7C0" w14:textId="77777777" w:rsidR="009B6C9B" w:rsidRDefault="009B6C9B" w:rsidP="009B6C9B">
            <w:r>
              <w:t xml:space="preserve">8.30 – 14.30 </w:t>
            </w:r>
          </w:p>
          <w:p w14:paraId="7746E6B1" w14:textId="347FD050" w:rsidR="009B6C9B" w:rsidRDefault="009B6C9B" w:rsidP="009B6C9B">
            <w:r>
              <w:t>Lunch: 1</w:t>
            </w:r>
            <w:r w:rsidR="007B46E6">
              <w:t>2.00</w:t>
            </w:r>
          </w:p>
          <w:p w14:paraId="760CFB40" w14:textId="55097F29" w:rsidR="009B6C9B" w:rsidRDefault="009B6C9B" w:rsidP="009B6C9B">
            <w:r>
              <w:t>Pauze: 12.</w:t>
            </w:r>
            <w:r w:rsidR="007B46E6">
              <w:t>30</w:t>
            </w:r>
          </w:p>
        </w:tc>
        <w:tc>
          <w:tcPr>
            <w:tcW w:w="921" w:type="pct"/>
          </w:tcPr>
          <w:p w14:paraId="6B0FB644" w14:textId="77777777" w:rsidR="009B6C9B" w:rsidRDefault="009B6C9B" w:rsidP="009B6C9B">
            <w:r>
              <w:t>8.30 – 12.15</w:t>
            </w:r>
          </w:p>
          <w:p w14:paraId="54D03DD2" w14:textId="77777777" w:rsidR="009B6C9B" w:rsidRDefault="009B6C9B" w:rsidP="009B6C9B"/>
        </w:tc>
      </w:tr>
      <w:tr w:rsidR="009B6C9B" w14:paraId="381352EA" w14:textId="77777777" w:rsidTr="009B6C9B">
        <w:trPr>
          <w:trHeight w:val="286"/>
        </w:trPr>
        <w:tc>
          <w:tcPr>
            <w:tcW w:w="540" w:type="pct"/>
          </w:tcPr>
          <w:p w14:paraId="680859D4" w14:textId="0019CDE2" w:rsidR="009B6C9B" w:rsidRDefault="009B6C9B" w:rsidP="009B6C9B">
            <w:r>
              <w:t xml:space="preserve">3 </w:t>
            </w:r>
            <w:r w:rsidR="00AA3677">
              <w:t>en 4</w:t>
            </w:r>
          </w:p>
        </w:tc>
        <w:tc>
          <w:tcPr>
            <w:tcW w:w="847" w:type="pct"/>
          </w:tcPr>
          <w:p w14:paraId="236B01CB" w14:textId="77777777" w:rsidR="009B6C9B" w:rsidRDefault="009B6C9B" w:rsidP="009B6C9B">
            <w:r>
              <w:t>8.30 – 14.30</w:t>
            </w:r>
          </w:p>
          <w:p w14:paraId="5B30922D" w14:textId="005EF0F9" w:rsidR="009B6C9B" w:rsidRDefault="009B6C9B" w:rsidP="009B6C9B">
            <w:r>
              <w:t>Pauze: 1</w:t>
            </w:r>
            <w:r w:rsidR="007B46E6">
              <w:t>2</w:t>
            </w:r>
            <w:r>
              <w:t>.</w:t>
            </w:r>
            <w:r w:rsidR="007B46E6">
              <w:t>00</w:t>
            </w:r>
          </w:p>
          <w:p w14:paraId="7164A27C" w14:textId="2F4032B7" w:rsidR="009B6C9B" w:rsidRDefault="009B6C9B" w:rsidP="009B6C9B">
            <w:r>
              <w:t>Lunch: 12.</w:t>
            </w:r>
            <w:r w:rsidR="007B46E6">
              <w:t>30</w:t>
            </w:r>
          </w:p>
        </w:tc>
        <w:tc>
          <w:tcPr>
            <w:tcW w:w="846" w:type="pct"/>
          </w:tcPr>
          <w:p w14:paraId="3CBA5C98" w14:textId="77777777" w:rsidR="009B6C9B" w:rsidRDefault="009B6C9B" w:rsidP="009B6C9B">
            <w:r>
              <w:t>8.30 – 14.30</w:t>
            </w:r>
          </w:p>
          <w:p w14:paraId="547EFC46" w14:textId="544F99C9" w:rsidR="009B6C9B" w:rsidRDefault="009B6C9B" w:rsidP="009B6C9B">
            <w:r>
              <w:t>Pauze: 1</w:t>
            </w:r>
            <w:r w:rsidR="007B46E6">
              <w:t>2.00</w:t>
            </w:r>
          </w:p>
          <w:p w14:paraId="26A0E718" w14:textId="6C475C68" w:rsidR="009B6C9B" w:rsidRDefault="009B6C9B" w:rsidP="009B6C9B">
            <w:r>
              <w:t>Lunch: 12</w:t>
            </w:r>
            <w:r w:rsidR="007B46E6">
              <w:t>.30</w:t>
            </w:r>
          </w:p>
        </w:tc>
        <w:tc>
          <w:tcPr>
            <w:tcW w:w="921" w:type="pct"/>
          </w:tcPr>
          <w:p w14:paraId="05CE3926" w14:textId="77777777" w:rsidR="009B6C9B" w:rsidRDefault="009B6C9B" w:rsidP="009B6C9B">
            <w:r>
              <w:t>8.30 – 12.15</w:t>
            </w:r>
          </w:p>
          <w:p w14:paraId="53730779" w14:textId="77777777" w:rsidR="009B6C9B" w:rsidRDefault="009B6C9B" w:rsidP="009B6C9B"/>
        </w:tc>
        <w:tc>
          <w:tcPr>
            <w:tcW w:w="925" w:type="pct"/>
          </w:tcPr>
          <w:p w14:paraId="7EF28E49" w14:textId="77777777" w:rsidR="009B6C9B" w:rsidRDefault="009B6C9B" w:rsidP="009B6C9B">
            <w:r>
              <w:t>8.30 – 14.30</w:t>
            </w:r>
          </w:p>
          <w:p w14:paraId="3A4984D9" w14:textId="056D62D1" w:rsidR="009B6C9B" w:rsidRDefault="009B6C9B" w:rsidP="009B6C9B">
            <w:r>
              <w:t>Pauze: 1</w:t>
            </w:r>
            <w:r w:rsidR="007B46E6">
              <w:t>2.00</w:t>
            </w:r>
          </w:p>
          <w:p w14:paraId="317A5C43" w14:textId="36F54881" w:rsidR="009B6C9B" w:rsidRDefault="009B6C9B" w:rsidP="009B6C9B">
            <w:r>
              <w:t>Lunch: 12.</w:t>
            </w:r>
            <w:r w:rsidR="007B46E6">
              <w:t>30</w:t>
            </w:r>
          </w:p>
        </w:tc>
        <w:tc>
          <w:tcPr>
            <w:tcW w:w="921" w:type="pct"/>
          </w:tcPr>
          <w:p w14:paraId="3E32519A" w14:textId="77777777" w:rsidR="009B6C9B" w:rsidRDefault="009B6C9B" w:rsidP="009B6C9B">
            <w:r>
              <w:t>8.30 – 12.15</w:t>
            </w:r>
          </w:p>
          <w:p w14:paraId="2B7163ED" w14:textId="77777777" w:rsidR="009B6C9B" w:rsidRDefault="009B6C9B" w:rsidP="009B6C9B"/>
        </w:tc>
      </w:tr>
      <w:tr w:rsidR="009B6C9B" w14:paraId="6A277A1F" w14:textId="77777777" w:rsidTr="009B6C9B">
        <w:trPr>
          <w:trHeight w:val="270"/>
        </w:trPr>
        <w:tc>
          <w:tcPr>
            <w:tcW w:w="540" w:type="pct"/>
          </w:tcPr>
          <w:p w14:paraId="5860B05A" w14:textId="77777777" w:rsidR="009B6C9B" w:rsidRDefault="009B6C9B" w:rsidP="009B6C9B">
            <w:r>
              <w:t>5 t/m 8</w:t>
            </w:r>
          </w:p>
        </w:tc>
        <w:tc>
          <w:tcPr>
            <w:tcW w:w="847" w:type="pct"/>
          </w:tcPr>
          <w:p w14:paraId="105A4244" w14:textId="77777777" w:rsidR="009B6C9B" w:rsidRDefault="009B6C9B" w:rsidP="009B6C9B">
            <w:r>
              <w:t>8.30 – 14.30</w:t>
            </w:r>
          </w:p>
          <w:p w14:paraId="71ACEECF" w14:textId="7AC87ADE" w:rsidR="009B6C9B" w:rsidRDefault="009B6C9B" w:rsidP="009B6C9B">
            <w:r>
              <w:t>Pauze: 1</w:t>
            </w:r>
            <w:r w:rsidR="007B46E6">
              <w:t>2.00</w:t>
            </w:r>
          </w:p>
          <w:p w14:paraId="12527FAD" w14:textId="3B0745BB" w:rsidR="009B6C9B" w:rsidRDefault="009B6C9B" w:rsidP="009B6C9B">
            <w:r>
              <w:t>Lunch: 12.</w:t>
            </w:r>
            <w:r w:rsidR="007B46E6">
              <w:t>30</w:t>
            </w:r>
          </w:p>
        </w:tc>
        <w:tc>
          <w:tcPr>
            <w:tcW w:w="846" w:type="pct"/>
          </w:tcPr>
          <w:p w14:paraId="01F8C8B9" w14:textId="77777777" w:rsidR="009B6C9B" w:rsidRDefault="009B6C9B" w:rsidP="009B6C9B">
            <w:r>
              <w:t>8.30 – 14.30</w:t>
            </w:r>
          </w:p>
          <w:p w14:paraId="40390F83" w14:textId="36EEE8F5" w:rsidR="009B6C9B" w:rsidRDefault="009B6C9B" w:rsidP="009B6C9B">
            <w:r>
              <w:t>Pauze: 1</w:t>
            </w:r>
            <w:r w:rsidR="007B46E6">
              <w:t>2.00</w:t>
            </w:r>
          </w:p>
          <w:p w14:paraId="6814F82B" w14:textId="3C244B49" w:rsidR="009B6C9B" w:rsidRDefault="009B6C9B" w:rsidP="009B6C9B">
            <w:r>
              <w:t>Lunch: 12.</w:t>
            </w:r>
            <w:r w:rsidR="007B46E6">
              <w:t>30</w:t>
            </w:r>
          </w:p>
        </w:tc>
        <w:tc>
          <w:tcPr>
            <w:tcW w:w="921" w:type="pct"/>
          </w:tcPr>
          <w:p w14:paraId="078189D4" w14:textId="77777777" w:rsidR="009B6C9B" w:rsidRDefault="009B6C9B" w:rsidP="009B6C9B">
            <w:r>
              <w:t>8.30 – 12.15</w:t>
            </w:r>
          </w:p>
          <w:p w14:paraId="0F913554" w14:textId="77777777" w:rsidR="009B6C9B" w:rsidRDefault="009B6C9B" w:rsidP="009B6C9B"/>
        </w:tc>
        <w:tc>
          <w:tcPr>
            <w:tcW w:w="925" w:type="pct"/>
          </w:tcPr>
          <w:p w14:paraId="50B78A8B" w14:textId="77777777" w:rsidR="009B6C9B" w:rsidRDefault="009B6C9B" w:rsidP="009B6C9B">
            <w:r>
              <w:t>8.30 – 14.30</w:t>
            </w:r>
          </w:p>
          <w:p w14:paraId="2C4AC4B9" w14:textId="614DB595" w:rsidR="009B6C9B" w:rsidRDefault="009B6C9B" w:rsidP="009B6C9B">
            <w:r>
              <w:t>Pauze: 1</w:t>
            </w:r>
            <w:r w:rsidR="007B46E6">
              <w:t>2.00</w:t>
            </w:r>
          </w:p>
          <w:p w14:paraId="4B69B8F6" w14:textId="597E47FE" w:rsidR="009B6C9B" w:rsidRDefault="009B6C9B" w:rsidP="009B6C9B">
            <w:r>
              <w:t>Lunch: 12.</w:t>
            </w:r>
            <w:r w:rsidR="007B46E6">
              <w:t>30</w:t>
            </w:r>
          </w:p>
        </w:tc>
        <w:tc>
          <w:tcPr>
            <w:tcW w:w="921" w:type="pct"/>
          </w:tcPr>
          <w:p w14:paraId="31E98158" w14:textId="77777777" w:rsidR="009B6C9B" w:rsidRDefault="009B6C9B" w:rsidP="009B6C9B">
            <w:r>
              <w:t>8.30 – 14.30</w:t>
            </w:r>
          </w:p>
          <w:p w14:paraId="6613EDD9" w14:textId="5061D3FF" w:rsidR="009B6C9B" w:rsidRDefault="009B6C9B" w:rsidP="009B6C9B">
            <w:r>
              <w:t>Pauze: 1</w:t>
            </w:r>
            <w:r w:rsidR="007B46E6">
              <w:t>2.00</w:t>
            </w:r>
          </w:p>
          <w:p w14:paraId="259898B7" w14:textId="6B5C20FB" w:rsidR="009B6C9B" w:rsidRDefault="009B6C9B" w:rsidP="009B6C9B">
            <w:r>
              <w:t>Lunch: 12.</w:t>
            </w:r>
            <w:r w:rsidR="007B46E6">
              <w:t>30</w:t>
            </w:r>
          </w:p>
        </w:tc>
      </w:tr>
    </w:tbl>
    <w:p w14:paraId="0784E8B5" w14:textId="51A9B3F9" w:rsidR="009B6C9B" w:rsidRPr="009B6C9B" w:rsidRDefault="009B6C9B">
      <w:pPr>
        <w:rPr>
          <w:b/>
        </w:rPr>
      </w:pPr>
      <w:r>
        <w:rPr>
          <w:b/>
        </w:rPr>
        <w:t>Lestijden 202</w:t>
      </w:r>
      <w:r w:rsidR="00F22082">
        <w:rPr>
          <w:b/>
        </w:rPr>
        <w:t>5</w:t>
      </w:r>
      <w:r>
        <w:rPr>
          <w:b/>
        </w:rPr>
        <w:t>-202</w:t>
      </w:r>
      <w:r w:rsidR="00F22082">
        <w:rPr>
          <w:b/>
        </w:rPr>
        <w:t>6</w:t>
      </w:r>
    </w:p>
    <w:sectPr w:rsidR="009B6C9B" w:rsidRPr="009B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9B"/>
    <w:rsid w:val="003429A8"/>
    <w:rsid w:val="007B46E6"/>
    <w:rsid w:val="009B6C9B"/>
    <w:rsid w:val="00AA3677"/>
    <w:rsid w:val="00BA7F09"/>
    <w:rsid w:val="00BC6CF4"/>
    <w:rsid w:val="00C86E1E"/>
    <w:rsid w:val="00F2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CD19"/>
  <w15:chartTrackingRefBased/>
  <w15:docId w15:val="{EB051B10-ACC2-4287-B882-AA9BE4CE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6C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B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AED7160F6E7449D1AACC64D1D3EC4" ma:contentTypeVersion="17" ma:contentTypeDescription="Een nieuw document maken." ma:contentTypeScope="" ma:versionID="826291f87b7af260004cc4b686f13655">
  <xsd:schema xmlns:xsd="http://www.w3.org/2001/XMLSchema" xmlns:xs="http://www.w3.org/2001/XMLSchema" xmlns:p="http://schemas.microsoft.com/office/2006/metadata/properties" xmlns:ns2="811a02ba-8c98-4159-9b21-a45cb5ad2ca8" xmlns:ns3="9dc2febd-93ba-4fb9-ba1a-a7f542698787" xmlns:ns4="8be24caf-aa92-408c-81d1-823f4a764c8d" targetNamespace="http://schemas.microsoft.com/office/2006/metadata/properties" ma:root="true" ma:fieldsID="7eb3ccc004fc99a2b8420d99eb389fa3" ns2:_="" ns3:_="" ns4:_="">
    <xsd:import namespace="811a02ba-8c98-4159-9b21-a45cb5ad2ca8"/>
    <xsd:import namespace="9dc2febd-93ba-4fb9-ba1a-a7f542698787"/>
    <xsd:import namespace="8be24caf-aa92-408c-81d1-823f4a764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02ba-8c98-4159-9b21-a45cb5ad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0499b63-9fdf-4dc0-a294-1cd0b9da4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2febd-93ba-4fb9-ba1a-a7f542698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4caf-aa92-408c-81d1-823f4a764c8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ee216b9-f5aa-482b-bfe3-4e3e6e098221}" ma:internalName="TaxCatchAll" ma:showField="CatchAllData" ma:web="8be24caf-aa92-408c-81d1-823f4a764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24caf-aa92-408c-81d1-823f4a764c8d" xsi:nil="true"/>
    <lcf76f155ced4ddcb4097134ff3c332f xmlns="811a02ba-8c98-4159-9b21-a45cb5ad2c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B4F75-012D-4DDA-8713-3A3F74657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a02ba-8c98-4159-9b21-a45cb5ad2ca8"/>
    <ds:schemaRef ds:uri="9dc2febd-93ba-4fb9-ba1a-a7f542698787"/>
    <ds:schemaRef ds:uri="8be24caf-aa92-408c-81d1-823f4a764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836F7-E3C8-430C-86DE-6B7830B71F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dc2febd-93ba-4fb9-ba1a-a7f542698787"/>
    <ds:schemaRef ds:uri="8be24caf-aa92-408c-81d1-823f4a764c8d"/>
    <ds:schemaRef ds:uri="http://purl.org/dc/elements/1.1/"/>
    <ds:schemaRef ds:uri="http://schemas.microsoft.com/office/2006/metadata/properties"/>
    <ds:schemaRef ds:uri="http://schemas.microsoft.com/office/infopath/2007/PartnerControls"/>
    <ds:schemaRef ds:uri="811a02ba-8c98-4159-9b21-a45cb5ad2c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AF4D0C-E25B-4580-96A5-B93AB3EA2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Versluis</dc:creator>
  <cp:keywords/>
  <dc:description/>
  <cp:lastModifiedBy>Hans Versluis</cp:lastModifiedBy>
  <cp:revision>2</cp:revision>
  <dcterms:created xsi:type="dcterms:W3CDTF">2025-08-19T12:15:00Z</dcterms:created>
  <dcterms:modified xsi:type="dcterms:W3CDTF">2025-08-19T12:15:00Z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0x0101008ADAED7160F6E7449D1AACC64D1D3EC4</vt:lpwstr>
  </property>
  <property fmtid="{D5CDD505-2E9C-101B-9397-08002B2CF9AE}" pid="3" name="MediaServiceImageTags">
    <vt:lpwstr/>
  </property>
</Properties>
</file>